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A954" w14:textId="4650B317" w:rsidR="00087592" w:rsidRDefault="0021337B" w:rsidP="00D24A76">
      <w:pPr>
        <w:ind w:firstLineChars="100" w:firstLine="360"/>
        <w:jc w:val="center"/>
        <w:rPr>
          <w:rFonts w:ascii="Hiragino Mincho Pro W3" w:eastAsia="Hiragino Mincho Pro W3" w:hAnsi="Hiragino Mincho Pro W3"/>
          <w:b/>
          <w:bCs/>
          <w:sz w:val="36"/>
          <w:szCs w:val="44"/>
          <w:lang w:eastAsia="ja-JP"/>
        </w:rPr>
      </w:pPr>
      <w:r w:rsidRPr="00EA51B5">
        <w:rPr>
          <w:rFonts w:ascii="Hiragino Mincho Pro W3" w:eastAsia="Hiragino Mincho Pro W3" w:hAnsi="Hiragino Mincho Pro W3" w:hint="eastAsia"/>
          <w:b/>
          <w:bCs/>
          <w:sz w:val="36"/>
          <w:szCs w:val="44"/>
          <w:lang w:eastAsia="ja-JP"/>
        </w:rPr>
        <w:t>共有日報</w:t>
      </w:r>
    </w:p>
    <w:p w14:paraId="20F35AEA" w14:textId="77777777" w:rsidR="00D24A76" w:rsidRPr="00D24A76" w:rsidRDefault="00D24A76" w:rsidP="00D24A76">
      <w:pPr>
        <w:ind w:firstLineChars="100" w:firstLine="220"/>
        <w:jc w:val="center"/>
        <w:rPr>
          <w:rFonts w:ascii="Hiragino Mincho Pro W3" w:eastAsia="Hiragino Mincho Pro W3" w:hAnsi="Hiragino Mincho Pro W3"/>
          <w:b/>
          <w:bCs/>
          <w:sz w:val="22"/>
          <w:szCs w:val="28"/>
          <w:lang w:eastAsia="ja-JP"/>
        </w:rPr>
      </w:pPr>
    </w:p>
    <w:p w14:paraId="7FD22D25" w14:textId="5F755A4F" w:rsidR="00193927" w:rsidRPr="00BE09A2" w:rsidRDefault="00193927" w:rsidP="002F6122">
      <w:pPr>
        <w:wordWrap w:val="0"/>
        <w:jc w:val="righ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日時：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1C4B25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7</w:t>
      </w:r>
      <w:r w:rsidR="003647A5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月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BD1A08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12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2F6122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日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（</w:t>
      </w:r>
      <w:r w:rsidR="00467AA6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水</w:t>
      </w:r>
      <w:r w:rsidR="00FF1AD6"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 xml:space="preserve">　）</w:t>
      </w:r>
    </w:p>
    <w:p w14:paraId="40E8D0D9" w14:textId="2FC73306" w:rsidR="002F6122" w:rsidRPr="00BE09A2" w:rsidRDefault="00193927" w:rsidP="00D0270D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lang w:eastAsia="ja-JP"/>
        </w:rPr>
      </w:pPr>
      <w:r w:rsidRPr="00BE09A2">
        <w:rPr>
          <w:rFonts w:ascii="Hiragino Mincho Pro W3" w:eastAsia="Hiragino Mincho Pro W3" w:hAnsi="Hiragino Mincho Pro W3" w:hint="eastAsia"/>
          <w:sz w:val="22"/>
          <w:szCs w:val="28"/>
          <w:lang w:eastAsia="ja-JP"/>
        </w:rPr>
        <w:t>時間：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590E29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1</w:t>
      </w:r>
      <w:r w:rsidR="00590E29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3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：</w:t>
      </w:r>
      <w:r w:rsidR="00590E29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>0</w:t>
      </w:r>
      <w:r w:rsidR="00590E29">
        <w:rPr>
          <w:rFonts w:ascii="Hiragino Mincho Pro W3" w:eastAsia="Hiragino Mincho Pro W3" w:hAnsi="Hiragino Mincho Pro W3"/>
          <w:sz w:val="22"/>
          <w:szCs w:val="28"/>
          <w:u w:val="single"/>
          <w:lang w:eastAsia="ja-JP"/>
        </w:rPr>
        <w:t>0</w:t>
      </w:r>
      <w:r w:rsidR="00AB7393" w:rsidRPr="00BE09A2">
        <w:rPr>
          <w:rFonts w:ascii="Hiragino Mincho Pro W3" w:eastAsia="Hiragino Mincho Pro W3" w:hAnsi="Hiragino Mincho Pro W3" w:hint="eastAsia"/>
          <w:sz w:val="22"/>
          <w:szCs w:val="28"/>
          <w:u w:val="single"/>
          <w:lang w:eastAsia="ja-JP"/>
        </w:rPr>
        <w:t xml:space="preserve">　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lang w:eastAsia="ja-JP"/>
        </w:rPr>
        <w:t>〜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  <w:r w:rsidR="00590E29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1</w:t>
      </w:r>
      <w:r w:rsidR="00590E29">
        <w:rPr>
          <w:rFonts w:ascii="Hiragino Mincho Pro W3" w:eastAsia="Hiragino Mincho Pro W3" w:hAnsi="Hiragino Mincho Pro W3" w:cs="Microsoft YaHei"/>
          <w:sz w:val="22"/>
          <w:szCs w:val="28"/>
          <w:u w:val="single"/>
          <w:lang w:eastAsia="ja-JP"/>
        </w:rPr>
        <w:t>4</w:t>
      </w:r>
      <w:r w:rsidR="00AB7393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：</w:t>
      </w:r>
      <w:r w:rsidR="00467AA6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30</w:t>
      </w:r>
      <w:r w:rsidR="00D0270D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 xml:space="preserve">　</w:t>
      </w:r>
    </w:p>
    <w:p w14:paraId="581DA0F5" w14:textId="02C2F7A5" w:rsidR="003A179F" w:rsidRPr="00BE09A2" w:rsidRDefault="003A179F" w:rsidP="00F16D86">
      <w:pPr>
        <w:wordWrap w:val="0"/>
        <w:jc w:val="right"/>
        <w:rPr>
          <w:rFonts w:ascii="Hiragino Mincho Pro W3" w:eastAsia="Hiragino Mincho Pro W3" w:hAnsi="Hiragino Mincho Pro W3" w:cs="Microsoft YaHei"/>
          <w:sz w:val="22"/>
          <w:szCs w:val="28"/>
          <w:u w:val="single"/>
        </w:rPr>
      </w:pPr>
      <w:r w:rsidRPr="00BE09A2">
        <w:rPr>
          <w:rFonts w:ascii="Hiragino Mincho Pro W3" w:eastAsia="Hiragino Mincho Pro W3" w:hAnsi="Hiragino Mincho Pro W3" w:cs="Microsoft YaHei"/>
          <w:sz w:val="22"/>
          <w:szCs w:val="28"/>
        </w:rPr>
        <w:t>Zoom</w:t>
      </w:r>
      <w:r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設定＆記録担当</w:t>
      </w:r>
      <w:r w:rsidR="008D3A7C" w:rsidRPr="00BE09A2">
        <w:rPr>
          <w:rFonts w:ascii="Hiragino Mincho Pro W3" w:eastAsia="Hiragino Mincho Pro W3" w:hAnsi="Hiragino Mincho Pro W3" w:cs="Microsoft YaHei" w:hint="eastAsia"/>
          <w:sz w:val="22"/>
          <w:szCs w:val="28"/>
        </w:rPr>
        <w:t>：</w:t>
      </w:r>
      <w:r w:rsidR="00F16D8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　</w:t>
      </w:r>
      <w:r w:rsidR="00467AA6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  <w:lang w:eastAsia="ja-JP"/>
        </w:rPr>
        <w:t>柳堀</w:t>
      </w:r>
      <w:r w:rsidR="00F377E6" w:rsidRPr="00BE09A2">
        <w:rPr>
          <w:rFonts w:ascii="Hiragino Mincho Pro W3" w:eastAsia="Hiragino Mincho Pro W3" w:hAnsi="Hiragino Mincho Pro W3" w:cs="Microsoft YaHei" w:hint="eastAsia"/>
          <w:sz w:val="22"/>
          <w:szCs w:val="28"/>
          <w:u w:val="single"/>
        </w:rPr>
        <w:t xml:space="preserve">　　</w:t>
      </w:r>
    </w:p>
    <w:p w14:paraId="2E52BE8A" w14:textId="37648BBA" w:rsidR="0031434D" w:rsidRDefault="0031434D" w:rsidP="0031434D">
      <w:pPr>
        <w:jc w:val="right"/>
        <w:rPr>
          <w:rFonts w:ascii="Hiragino Mincho Pro W3" w:eastAsia="Hiragino Mincho Pro W3" w:hAnsi="Hiragino Mincho Pro W3" w:cs="Microsoft YaHei"/>
          <w:u w:val="single"/>
        </w:rPr>
      </w:pPr>
    </w:p>
    <w:p w14:paraId="51010ECF" w14:textId="0D7F1311" w:rsidR="005139FD" w:rsidRPr="000442BD" w:rsidRDefault="005139FD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t>川村先生からのご連絡</w:t>
      </w:r>
    </w:p>
    <w:p w14:paraId="117FED9C" w14:textId="1983E667" w:rsidR="00DC0107" w:rsidRPr="00D6476A" w:rsidRDefault="00D6476A" w:rsidP="00DC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7C190B">
        <w:rPr>
          <w:rFonts w:ascii="Hiragino Mincho Pro W3" w:eastAsia="Hiragino Mincho Pro W3" w:hAnsi="Hiragino Mincho Pro W3" w:hint="eastAsia"/>
          <w:sz w:val="24"/>
          <w:lang w:eastAsia="ja-JP"/>
        </w:rPr>
        <w:t>國學院付属校生と後期</w:t>
      </w:r>
      <w:r w:rsidR="00780959">
        <w:rPr>
          <w:rFonts w:ascii="Hiragino Mincho Pro W3" w:eastAsia="Hiragino Mincho Pro W3" w:hAnsi="Hiragino Mincho Pro W3" w:hint="eastAsia"/>
          <w:sz w:val="24"/>
          <w:lang w:eastAsia="ja-JP"/>
        </w:rPr>
        <w:t>理科大好き実験教室の日程調整</w:t>
      </w:r>
    </w:p>
    <w:p w14:paraId="496541FF" w14:textId="382885D4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b/>
          <w:bCs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6D2A92">
        <w:rPr>
          <w:rFonts w:ascii="Hiragino Mincho Pro W3" w:eastAsia="Hiragino Mincho Pro W3" w:hAnsi="Hiragino Mincho Pro W3" w:hint="eastAsia"/>
          <w:sz w:val="24"/>
          <w:lang w:eastAsia="ja-JP"/>
        </w:rPr>
        <w:t>國學院付属校と</w:t>
      </w:r>
      <w:r w:rsidR="00731894">
        <w:rPr>
          <w:rFonts w:ascii="Hiragino Mincho Pro W3" w:eastAsia="Hiragino Mincho Pro W3" w:hAnsi="Hiragino Mincho Pro W3" w:hint="eastAsia"/>
          <w:sz w:val="24"/>
          <w:lang w:eastAsia="ja-JP"/>
        </w:rPr>
        <w:t>後期</w:t>
      </w:r>
      <w:r w:rsidR="006D2A92">
        <w:rPr>
          <w:rFonts w:ascii="Hiragino Mincho Pro W3" w:eastAsia="Hiragino Mincho Pro W3" w:hAnsi="Hiragino Mincho Pro W3" w:hint="eastAsia"/>
          <w:sz w:val="24"/>
          <w:lang w:eastAsia="ja-JP"/>
        </w:rPr>
        <w:t>理科大好き実験教室の内容決定</w:t>
      </w:r>
    </w:p>
    <w:p w14:paraId="079106E3" w14:textId="669DE457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731894">
        <w:rPr>
          <w:rFonts w:ascii="Hiragino Mincho Pro W3" w:eastAsia="Hiragino Mincho Pro W3" w:hAnsi="Hiragino Mincho Pro W3" w:hint="eastAsia"/>
          <w:sz w:val="24"/>
          <w:lang w:eastAsia="ja-JP"/>
        </w:rPr>
        <w:t>後期理科大好き実験教室の理科室の確保</w:t>
      </w:r>
    </w:p>
    <w:p w14:paraId="670C5B4E" w14:textId="69FA62B9" w:rsidR="00CA029B" w:rsidRPr="00D6476A" w:rsidRDefault="00731894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今後の日程</w:t>
      </w:r>
    </w:p>
    <w:p w14:paraId="0991E904" w14:textId="33B74DE6" w:rsidR="00CA029B" w:rsidRDefault="00FB4E1B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7/18　輪講後、川村先生出張</w:t>
      </w:r>
    </w:p>
    <w:p w14:paraId="6176091D" w14:textId="088C37A6" w:rsidR="00FB4E1B" w:rsidRDefault="0068303F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7/19　川村先生出張、講義実験水谷先生</w:t>
      </w:r>
    </w:p>
    <w:p w14:paraId="4E0C3F23" w14:textId="4C4193F8" w:rsidR="0068303F" w:rsidRDefault="00FC0F6E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10/9　オープンキャンパス(研究紹介)</w:t>
      </w:r>
    </w:p>
    <w:p w14:paraId="60D68D37" w14:textId="6EF5F445" w:rsidR="0015625F" w:rsidRPr="0015625F" w:rsidRDefault="0015625F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sz w:val="24"/>
          <w:lang w:eastAsia="ja-JP"/>
        </w:rPr>
      </w:pPr>
      <w:r>
        <w:rPr>
          <w:rFonts w:ascii="Hiragino Mincho Pro W3" w:eastAsia="Hiragino Mincho Pro W3" w:hAnsi="Hiragino Mincho Pro W3" w:hint="eastAsia"/>
          <w:sz w:val="24"/>
          <w:lang w:eastAsia="ja-JP"/>
        </w:rPr>
        <w:t>10/10　3，4限</w:t>
      </w:r>
      <w:r w:rsidR="0004174B">
        <w:rPr>
          <w:rFonts w:ascii="Hiragino Mincho Pro W3" w:eastAsia="Hiragino Mincho Pro W3" w:hAnsi="Hiragino Mincho Pro W3" w:hint="eastAsia"/>
          <w:sz w:val="24"/>
          <w:lang w:eastAsia="ja-JP"/>
        </w:rPr>
        <w:t>國學院付属校　6限理科大好き実験教室</w:t>
      </w:r>
    </w:p>
    <w:p w14:paraId="530C7C06" w14:textId="316ACF35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BE83656" w14:textId="7AB797A2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FD126C7" w14:textId="70411FCE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5FCEFFF5" w14:textId="0D6E08B7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83D2A44" w14:textId="51511717" w:rsidR="00CA029B" w:rsidRPr="00D6476A" w:rsidRDefault="00D6476A" w:rsidP="00DA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8A8566D" w14:textId="77777777" w:rsidR="00EF319E" w:rsidRDefault="00EF319E" w:rsidP="00DA65EE">
      <w:pPr>
        <w:jc w:val="left"/>
        <w:rPr>
          <w:rFonts w:ascii="Hiragino Mincho Pro W3" w:eastAsia="Hiragino Mincho Pro W3" w:hAnsi="Hiragino Mincho Pro W3"/>
          <w:b/>
          <w:bCs/>
          <w:sz w:val="24"/>
          <w:szCs w:val="32"/>
          <w:lang w:eastAsia="ja-JP"/>
        </w:rPr>
      </w:pPr>
    </w:p>
    <w:p w14:paraId="135B5E90" w14:textId="32BD7117" w:rsidR="005139FD" w:rsidRPr="00DA65EE" w:rsidRDefault="00DA65EE" w:rsidP="00E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Hiragino Mincho Pro W3" w:eastAsia="Hiragino Mincho Pro W3" w:hAnsi="Hiragino Mincho Pro W3"/>
          <w:b/>
          <w:bCs/>
          <w:lang w:eastAsia="ja-JP"/>
        </w:rPr>
      </w:pPr>
      <w:r w:rsidRPr="000442BD">
        <w:rPr>
          <w:rFonts w:ascii="Hiragino Mincho Pro W3" w:eastAsia="Hiragino Mincho Pro W3" w:hAnsi="Hiragino Mincho Pro W3" w:hint="eastAsia"/>
          <w:b/>
          <w:bCs/>
          <w:sz w:val="24"/>
          <w:szCs w:val="32"/>
          <w:lang w:eastAsia="ja-JP"/>
        </w:rPr>
        <w:t>研究室への共有事項</w:t>
      </w:r>
    </w:p>
    <w:p w14:paraId="637144A8" w14:textId="721C5C5B" w:rsidR="00CA029B" w:rsidRPr="007E43C7" w:rsidRDefault="00D6476A" w:rsidP="007E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 w:hint="eastAsia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  <w:r w:rsidR="00D95A6D">
        <w:rPr>
          <w:rFonts w:ascii="Hiragino Mincho Pro W3" w:eastAsia="Hiragino Mincho Pro W3" w:hAnsi="Hiragino Mincho Pro W3" w:hint="eastAsia"/>
          <w:sz w:val="24"/>
          <w:lang w:eastAsia="ja-JP"/>
        </w:rPr>
        <w:t>さくらサイエンス</w:t>
      </w:r>
      <w:r w:rsidR="00333C5B">
        <w:rPr>
          <w:rFonts w:ascii="Hiragino Mincho Pro W3" w:eastAsia="Hiragino Mincho Pro W3" w:hAnsi="Hiragino Mincho Pro W3" w:hint="eastAsia"/>
          <w:sz w:val="24"/>
          <w:lang w:eastAsia="ja-JP"/>
        </w:rPr>
        <w:t>三期見送りかも</w:t>
      </w:r>
      <w:r w:rsidR="00453295">
        <w:rPr>
          <w:rFonts w:ascii="Hiragino Mincho Pro W3" w:eastAsia="Hiragino Mincho Pro W3" w:hAnsi="Hiragino Mincho Pro W3" w:hint="eastAsia"/>
          <w:sz w:val="24"/>
          <w:lang w:eastAsia="ja-JP"/>
        </w:rPr>
        <w:t>、AコースからCコースに変更かも</w:t>
      </w:r>
    </w:p>
    <w:p w14:paraId="16F949E4" w14:textId="75DDD46C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39652714" w14:textId="2724C72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20B684D" w14:textId="48F90C38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4EA7DE66" w14:textId="15568D26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731B76E3" w14:textId="3471A540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2660ED38" w14:textId="06DD55CE" w:rsidR="00CA029B" w:rsidRPr="00D6476A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2"/>
          <w:szCs w:val="28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69069149" w14:textId="63F7A417" w:rsidR="00CA029B" w:rsidRDefault="00D6476A" w:rsidP="00CA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852929A" w14:textId="30D24A1A" w:rsidR="00CC59B6" w:rsidRDefault="00D6476A" w:rsidP="00CC5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iragino Mincho Pro W3" w:eastAsia="Hiragino Mincho Pro W3" w:hAnsi="Hiragino Mincho Pro W3"/>
          <w:sz w:val="24"/>
          <w:lang w:eastAsia="ja-JP"/>
        </w:rPr>
      </w:pPr>
      <w:r w:rsidRPr="00D6476A">
        <w:rPr>
          <w:rFonts w:ascii="Hiragino Mincho Pro W3" w:eastAsia="Hiragino Mincho Pro W3" w:hAnsi="Hiragino Mincho Pro W3" w:hint="eastAsia"/>
          <w:sz w:val="24"/>
          <w:lang w:eastAsia="ja-JP"/>
        </w:rPr>
        <w:t>・</w:t>
      </w:r>
    </w:p>
    <w:p w14:paraId="0E718A82" w14:textId="601FFBF4" w:rsidR="00CC59B6" w:rsidRPr="00CC59B6" w:rsidRDefault="00CC59B6" w:rsidP="00CC59B6">
      <w:pPr>
        <w:ind w:firstLineChars="100" w:firstLine="240"/>
        <w:rPr>
          <w:rFonts w:ascii="Hiragino Mincho Pro W3" w:eastAsia="Hiragino Mincho Pro W3" w:hAnsi="Hiragino Mincho Pro W3"/>
          <w:sz w:val="24"/>
          <w:u w:val="single"/>
          <w:lang w:eastAsia="ja-JP"/>
        </w:rPr>
      </w:pPr>
      <w:r w:rsidRPr="00CC59B6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>欠席者：</w:t>
      </w:r>
      <w:r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 xml:space="preserve">　</w:t>
      </w:r>
      <w:r w:rsidR="00D95A6D"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 xml:space="preserve">　教育実習：</w:t>
      </w:r>
      <w:r>
        <w:rPr>
          <w:rFonts w:ascii="Hiragino Mincho Pro W3" w:eastAsia="Hiragino Mincho Pro W3" w:hAnsi="Hiragino Mincho Pro W3" w:hint="eastAsia"/>
          <w:sz w:val="24"/>
          <w:u w:val="single"/>
          <w:lang w:eastAsia="ja-JP"/>
        </w:rPr>
        <w:t xml:space="preserve">　　　　　　　　　　　　　</w:t>
      </w:r>
    </w:p>
    <w:sectPr w:rsidR="00CC59B6" w:rsidRPr="00CC59B6" w:rsidSect="00D3677B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ragino Mincho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BB4"/>
    <w:multiLevelType w:val="hybridMultilevel"/>
    <w:tmpl w:val="C3DC80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03D06"/>
    <w:multiLevelType w:val="hybridMultilevel"/>
    <w:tmpl w:val="8CD08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022357">
    <w:abstractNumId w:val="1"/>
  </w:num>
  <w:num w:numId="2" w16cid:durableId="3901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7B"/>
    <w:rsid w:val="0004174B"/>
    <w:rsid w:val="000442BD"/>
    <w:rsid w:val="00087592"/>
    <w:rsid w:val="000B1981"/>
    <w:rsid w:val="000D5295"/>
    <w:rsid w:val="000E6A71"/>
    <w:rsid w:val="0015625F"/>
    <w:rsid w:val="00163CCD"/>
    <w:rsid w:val="00193927"/>
    <w:rsid w:val="001C4B25"/>
    <w:rsid w:val="0021337B"/>
    <w:rsid w:val="00223B84"/>
    <w:rsid w:val="002819AA"/>
    <w:rsid w:val="00285F9D"/>
    <w:rsid w:val="002C7543"/>
    <w:rsid w:val="002F6122"/>
    <w:rsid w:val="0031434D"/>
    <w:rsid w:val="00333C5B"/>
    <w:rsid w:val="003647A5"/>
    <w:rsid w:val="00384069"/>
    <w:rsid w:val="003A179F"/>
    <w:rsid w:val="003C1023"/>
    <w:rsid w:val="004031B9"/>
    <w:rsid w:val="00426E40"/>
    <w:rsid w:val="00436463"/>
    <w:rsid w:val="0044329D"/>
    <w:rsid w:val="00452CE8"/>
    <w:rsid w:val="00453295"/>
    <w:rsid w:val="00467AA6"/>
    <w:rsid w:val="004D361A"/>
    <w:rsid w:val="004E3B91"/>
    <w:rsid w:val="00506973"/>
    <w:rsid w:val="005139FD"/>
    <w:rsid w:val="00520769"/>
    <w:rsid w:val="00521C47"/>
    <w:rsid w:val="00590E29"/>
    <w:rsid w:val="005D323B"/>
    <w:rsid w:val="00601112"/>
    <w:rsid w:val="00604267"/>
    <w:rsid w:val="00605148"/>
    <w:rsid w:val="006573B2"/>
    <w:rsid w:val="0068303F"/>
    <w:rsid w:val="006B3B4D"/>
    <w:rsid w:val="006C1D76"/>
    <w:rsid w:val="006D2A92"/>
    <w:rsid w:val="00731894"/>
    <w:rsid w:val="00780959"/>
    <w:rsid w:val="007A7A29"/>
    <w:rsid w:val="007B7B52"/>
    <w:rsid w:val="007C190B"/>
    <w:rsid w:val="007E43C7"/>
    <w:rsid w:val="0084482B"/>
    <w:rsid w:val="00864872"/>
    <w:rsid w:val="008D0591"/>
    <w:rsid w:val="008D3A7C"/>
    <w:rsid w:val="008E5FAB"/>
    <w:rsid w:val="0093657D"/>
    <w:rsid w:val="009D0CD9"/>
    <w:rsid w:val="00A4425C"/>
    <w:rsid w:val="00AB7393"/>
    <w:rsid w:val="00AE4142"/>
    <w:rsid w:val="00BD1A08"/>
    <w:rsid w:val="00BE09A2"/>
    <w:rsid w:val="00BF105C"/>
    <w:rsid w:val="00C06B80"/>
    <w:rsid w:val="00C81B94"/>
    <w:rsid w:val="00CA029B"/>
    <w:rsid w:val="00CB3097"/>
    <w:rsid w:val="00CC59B6"/>
    <w:rsid w:val="00CD5E91"/>
    <w:rsid w:val="00D0270D"/>
    <w:rsid w:val="00D24A76"/>
    <w:rsid w:val="00D26BA3"/>
    <w:rsid w:val="00D3677B"/>
    <w:rsid w:val="00D36C3E"/>
    <w:rsid w:val="00D6476A"/>
    <w:rsid w:val="00D95A6D"/>
    <w:rsid w:val="00DA65EE"/>
    <w:rsid w:val="00DC0107"/>
    <w:rsid w:val="00DC28CE"/>
    <w:rsid w:val="00E41FEF"/>
    <w:rsid w:val="00EA51B5"/>
    <w:rsid w:val="00EF319E"/>
    <w:rsid w:val="00F16D86"/>
    <w:rsid w:val="00F377E6"/>
    <w:rsid w:val="00F73BFB"/>
    <w:rsid w:val="00FB4E1B"/>
    <w:rsid w:val="00FC0F6E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89BBC"/>
  <w15:chartTrackingRefBased/>
  <w15:docId w15:val="{7F2F7D74-890D-174C-8341-B0CCF2F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1F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　シコウ</dc:creator>
  <cp:keywords/>
  <dc:description/>
  <cp:lastModifiedBy>詞音 柳堀</cp:lastModifiedBy>
  <cp:revision>2</cp:revision>
  <dcterms:created xsi:type="dcterms:W3CDTF">2023-07-12T07:49:00Z</dcterms:created>
  <dcterms:modified xsi:type="dcterms:W3CDTF">2023-07-12T07:49:00Z</dcterms:modified>
</cp:coreProperties>
</file>